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EB595" w14:textId="696E40C8" w:rsidR="009F514B" w:rsidRPr="007709B6" w:rsidRDefault="007709B6">
      <w:pPr>
        <w:rPr>
          <w:rFonts w:ascii="Times New Roman" w:hAnsi="Times New Roman" w:cs="Times New Roman"/>
          <w:b/>
        </w:rPr>
      </w:pPr>
      <w:bookmarkStart w:id="0" w:name="_GoBack"/>
      <w:r w:rsidRPr="007709B6">
        <w:rPr>
          <w:rFonts w:ascii="Times New Roman" w:hAnsi="Times New Roman" w:cs="Times New Roman"/>
          <w:b/>
        </w:rPr>
        <w:t>Essay:</w:t>
      </w:r>
    </w:p>
    <w:bookmarkEnd w:id="0"/>
    <w:p w14:paraId="0B60C3DB" w14:textId="77777777" w:rsidR="007709B6" w:rsidRPr="007709B6" w:rsidRDefault="007709B6" w:rsidP="007709B6">
      <w:pPr>
        <w:rPr>
          <w:rFonts w:ascii="Times New Roman" w:hAnsi="Times New Roman" w:cs="Times New Roman"/>
        </w:rPr>
      </w:pPr>
      <w:r w:rsidRPr="007709B6">
        <w:rPr>
          <w:rFonts w:ascii="Times New Roman" w:hAnsi="Times New Roman" w:cs="Times New Roman"/>
        </w:rPr>
        <w:t>Unit VI Essay</w:t>
      </w:r>
    </w:p>
    <w:p w14:paraId="1A465D9C" w14:textId="77777777" w:rsidR="007709B6" w:rsidRPr="007709B6" w:rsidRDefault="007709B6" w:rsidP="007709B6">
      <w:pPr>
        <w:rPr>
          <w:rFonts w:ascii="Times New Roman" w:hAnsi="Times New Roman" w:cs="Times New Roman"/>
        </w:rPr>
      </w:pPr>
      <w:r w:rsidRPr="007709B6">
        <w:rPr>
          <w:rFonts w:ascii="Times New Roman" w:hAnsi="Times New Roman" w:cs="Times New Roman"/>
        </w:rPr>
        <w:t xml:space="preserve">For this essay, use the same company you previously used, and analyze how the company has implemented a corporate strategy or a future policy rollout. Consider strategy development, and the implementation phase. In your essay, address the following questions. What are the stages of a corporation's life cycle? How can a corporation's life cycle be extended? What stage is your company in? What is strategy implementation? What questions must strategy makers consider </w:t>
      </w:r>
      <w:proofErr w:type="gramStart"/>
      <w:r w:rsidRPr="007709B6">
        <w:rPr>
          <w:rFonts w:ascii="Times New Roman" w:hAnsi="Times New Roman" w:cs="Times New Roman"/>
        </w:rPr>
        <w:t>to begin</w:t>
      </w:r>
      <w:proofErr w:type="gramEnd"/>
      <w:r w:rsidRPr="007709B6">
        <w:rPr>
          <w:rFonts w:ascii="Times New Roman" w:hAnsi="Times New Roman" w:cs="Times New Roman"/>
        </w:rPr>
        <w:t xml:space="preserve"> the implementation process? It is important to assess the strategy-culture compatibility when implementing a new strategy. Do you think that culture follows strategy, or does strategy follow culture? In your response, use your company to illustrate your points. Justify MBA 5101, Strategic Management and Business Policy 3</w:t>
      </w:r>
    </w:p>
    <w:p w14:paraId="45B82381" w14:textId="1881F43A" w:rsidR="007709B6" w:rsidRPr="007709B6" w:rsidRDefault="007709B6" w:rsidP="007709B6">
      <w:pPr>
        <w:rPr>
          <w:rFonts w:ascii="Times New Roman" w:hAnsi="Times New Roman" w:cs="Times New Roman"/>
        </w:rPr>
      </w:pPr>
      <w:r w:rsidRPr="007709B6">
        <w:rPr>
          <w:rFonts w:ascii="Times New Roman" w:hAnsi="Times New Roman" w:cs="Times New Roman"/>
        </w:rPr>
        <w:t>your answer. What is Six Sigma? Why would a company want to implement it? Your essay should be two to three pages in length, double-spaced, and in 12 pt. Times New Roman font. The title and reference pages do not count towards the minimum page length. To complete this assignment, a minimum of two reputable sources must be used, cited, and referenced. At least one reference must come from the CSU Online Library. Use APA style guidelines. Information about accessing the grading rubric for this assignment is provided below.</w:t>
      </w:r>
    </w:p>
    <w:p w14:paraId="5E21A408" w14:textId="50533735" w:rsidR="007709B6" w:rsidRPr="007709B6" w:rsidRDefault="007709B6">
      <w:pPr>
        <w:rPr>
          <w:rFonts w:ascii="Times New Roman" w:hAnsi="Times New Roman" w:cs="Times New Roman"/>
        </w:rPr>
      </w:pPr>
      <w:r w:rsidRPr="007709B6">
        <w:rPr>
          <w:rFonts w:ascii="Times New Roman" w:hAnsi="Times New Roman" w:cs="Times New Roman"/>
        </w:rPr>
        <w:t>How is a company constructed?  What are the different departments within the business?  How does each department intertwine with the other?  The answer to these questions can be found via a company’s corporate structure.  A corporate structure tells all about a company and the organization of its departments or business units. Types of structures are: functional, divisional, matrix or highbred.  Use the same company previously chosen and during this unit, the essay will consist of analyzing the company’s corporate structure or instilling a future policy.  Review the questions to assist with the essay. As with all assignments, follow all instructions.</w:t>
      </w:r>
    </w:p>
    <w:p w14:paraId="386C2118" w14:textId="2379BA1B" w:rsidR="007709B6" w:rsidRPr="007709B6" w:rsidRDefault="007709B6">
      <w:pPr>
        <w:rPr>
          <w:rFonts w:ascii="Times New Roman" w:hAnsi="Times New Roman" w:cs="Times New Roman"/>
          <w:b/>
        </w:rPr>
      </w:pPr>
      <w:r w:rsidRPr="007709B6">
        <w:rPr>
          <w:rFonts w:ascii="Times New Roman" w:hAnsi="Times New Roman" w:cs="Times New Roman"/>
          <w:b/>
        </w:rPr>
        <w:t xml:space="preserve">Case </w:t>
      </w:r>
      <w:proofErr w:type="spellStart"/>
      <w:proofErr w:type="gramStart"/>
      <w:r w:rsidRPr="007709B6">
        <w:rPr>
          <w:rFonts w:ascii="Times New Roman" w:hAnsi="Times New Roman" w:cs="Times New Roman"/>
          <w:b/>
        </w:rPr>
        <w:t>Study:</w:t>
      </w:r>
      <w:r w:rsidRPr="007709B6">
        <w:rPr>
          <w:rFonts w:ascii="Times New Roman" w:hAnsi="Times New Roman" w:cs="Times New Roman"/>
        </w:rPr>
        <w:t>In</w:t>
      </w:r>
      <w:proofErr w:type="spellEnd"/>
      <w:proofErr w:type="gramEnd"/>
      <w:r w:rsidRPr="007709B6">
        <w:rPr>
          <w:rFonts w:ascii="Times New Roman" w:hAnsi="Times New Roman" w:cs="Times New Roman"/>
        </w:rPr>
        <w:t xml:space="preserve"> this unit, you will complete the case study of the company that you chose in Unit II and have been researching throughout the course. Respond to the four writing prompts below. Your responses must include information from academic and scholarly research, including at least two resources from the CSU Online Library and at least two other online sources. 1. Create a case study summary of the company you have chosen, including a general overview of the company, its external environment, and a list of its current strategies and objectives. 2. If the company continues with its present strategies and objectives, where will it be in five years? 3. If you were the CEO of the company, what strategies would you recommend, and why? 4. Describe the competitive strategies used by the company’s main competitors. Which of these strategies are the most effective? How can your company combat these strategies? Support your answers. If you paraphrase, quote, or use ideas from any source, you should cite your sources using APA guidelines. Your case study should be at least three pages in length, excluding a cover page and references page. Please contact your instructor if you have any </w:t>
      </w:r>
      <w:proofErr w:type="gramStart"/>
      <w:r w:rsidRPr="007709B6">
        <w:rPr>
          <w:rFonts w:ascii="Times New Roman" w:hAnsi="Times New Roman" w:cs="Times New Roman"/>
        </w:rPr>
        <w:t>questions, or</w:t>
      </w:r>
      <w:proofErr w:type="gramEnd"/>
      <w:r w:rsidRPr="007709B6">
        <w:rPr>
          <w:rFonts w:ascii="Times New Roman" w:hAnsi="Times New Roman" w:cs="Times New Roman"/>
        </w:rPr>
        <w:t xml:space="preserve"> contact the CSU Success Center should you need more support. Information about accessing the grading rubric for this assignment is provided below.</w:t>
      </w:r>
    </w:p>
    <w:p w14:paraId="34BC58C6" w14:textId="77777777" w:rsidR="007709B6" w:rsidRPr="007709B6" w:rsidRDefault="007709B6" w:rsidP="007709B6">
      <w:pPr>
        <w:spacing w:after="200" w:line="240" w:lineRule="auto"/>
        <w:rPr>
          <w:rFonts w:ascii="Times New Roman" w:eastAsia="Times New Roman" w:hAnsi="Times New Roman" w:cs="Times New Roman"/>
        </w:rPr>
      </w:pPr>
      <w:r w:rsidRPr="007709B6">
        <w:rPr>
          <w:rFonts w:ascii="Times New Roman" w:eastAsia="Times New Roman" w:hAnsi="Times New Roman" w:cs="Times New Roman"/>
        </w:rPr>
        <w:t xml:space="preserve">Strategic Management and Business Policy – this course has offered a lot of information regarding company formations and structures.  You have read quite a bit of material and have completed multiple assignments during the past weeks to gather a better understanding of the business world.  Now we ask that you apply the learned concepts to your current or future career.  In the Unit VII Journal, put the information together in a </w:t>
      </w:r>
      <w:proofErr w:type="gramStart"/>
      <w:r w:rsidRPr="007709B6">
        <w:rPr>
          <w:rFonts w:ascii="Times New Roman" w:eastAsia="Times New Roman" w:hAnsi="Times New Roman" w:cs="Times New Roman"/>
        </w:rPr>
        <w:t>200 word</w:t>
      </w:r>
      <w:proofErr w:type="gramEnd"/>
      <w:r w:rsidRPr="007709B6">
        <w:rPr>
          <w:rFonts w:ascii="Times New Roman" w:eastAsia="Times New Roman" w:hAnsi="Times New Roman" w:cs="Times New Roman"/>
        </w:rPr>
        <w:t xml:space="preserve"> paper and share a minimum of one strategic management model that you found of interest; tell about the important and how it impacts you and your career.</w:t>
      </w:r>
    </w:p>
    <w:p w14:paraId="38A660EC" w14:textId="77777777" w:rsidR="007709B6" w:rsidRPr="007709B6" w:rsidRDefault="007709B6" w:rsidP="007709B6">
      <w:pPr>
        <w:spacing w:after="0" w:line="240" w:lineRule="auto"/>
        <w:rPr>
          <w:rFonts w:ascii="Times New Roman" w:eastAsia="Times New Roman" w:hAnsi="Times New Roman" w:cs="Times New Roman"/>
        </w:rPr>
      </w:pPr>
      <w:r w:rsidRPr="007709B6">
        <w:rPr>
          <w:rFonts w:ascii="Times New Roman" w:eastAsia="Times New Roman" w:hAnsi="Times New Roman" w:cs="Times New Roman"/>
        </w:rPr>
        <w:lastRenderedPageBreak/>
        <w:br/>
      </w:r>
    </w:p>
    <w:p w14:paraId="61E11207" w14:textId="127D7DA6" w:rsidR="007709B6" w:rsidRPr="007709B6" w:rsidRDefault="007709B6" w:rsidP="007709B6">
      <w:pPr>
        <w:spacing w:after="200" w:line="240" w:lineRule="auto"/>
        <w:rPr>
          <w:rFonts w:ascii="Times New Roman" w:eastAsia="Times New Roman" w:hAnsi="Times New Roman" w:cs="Times New Roman"/>
        </w:rPr>
      </w:pPr>
      <w:r w:rsidRPr="007709B6">
        <w:rPr>
          <w:rFonts w:ascii="Times New Roman" w:eastAsia="Times New Roman" w:hAnsi="Times New Roman" w:cs="Times New Roman"/>
        </w:rPr>
        <w:t>A case study research paper’s purpose is the analysis of a topic.  There is nothing better than a case study to better share concepts.  The case study includes the company chosen during the inception of the course.  Throughout the course, you researched different aspects of the company and should not be ready to create a case study.  Using a minimum of two scholarly resources from the CSU library and a minimum of two resources from academic and scholarly research, create a case which encompasses the external environment overview and current strategies and objectives. </w:t>
      </w:r>
    </w:p>
    <w:p w14:paraId="7349FA61" w14:textId="1709D86E" w:rsidR="007709B6" w:rsidRPr="007709B6" w:rsidRDefault="007709B6" w:rsidP="007709B6">
      <w:pPr>
        <w:spacing w:after="200" w:line="240" w:lineRule="auto"/>
        <w:rPr>
          <w:rFonts w:ascii="Times New Roman" w:eastAsia="Times New Roman" w:hAnsi="Times New Roman" w:cs="Times New Roman"/>
          <w:b/>
        </w:rPr>
      </w:pPr>
      <w:r w:rsidRPr="007709B6">
        <w:rPr>
          <w:rFonts w:ascii="Times New Roman" w:eastAsia="Times New Roman" w:hAnsi="Times New Roman" w:cs="Times New Roman"/>
          <w:b/>
        </w:rPr>
        <w:t>Power Point:</w:t>
      </w:r>
    </w:p>
    <w:p w14:paraId="4950C1D7" w14:textId="77777777" w:rsidR="007709B6" w:rsidRPr="007709B6" w:rsidRDefault="007709B6" w:rsidP="007709B6">
      <w:pPr>
        <w:spacing w:after="200" w:line="240" w:lineRule="auto"/>
        <w:rPr>
          <w:rFonts w:ascii="Times New Roman" w:eastAsia="Times New Roman" w:hAnsi="Times New Roman" w:cs="Times New Roman"/>
        </w:rPr>
      </w:pPr>
      <w:r w:rsidRPr="007709B6">
        <w:rPr>
          <w:rFonts w:ascii="Times New Roman" w:eastAsia="Times New Roman" w:hAnsi="Times New Roman" w:cs="Times New Roman"/>
        </w:rPr>
        <w:t>Unit VIII PowerPoint Presentation</w:t>
      </w:r>
    </w:p>
    <w:p w14:paraId="6FC0A1BD" w14:textId="575CDE35" w:rsidR="007709B6" w:rsidRPr="007709B6" w:rsidRDefault="007709B6" w:rsidP="007709B6">
      <w:pPr>
        <w:spacing w:after="200" w:line="240" w:lineRule="auto"/>
        <w:rPr>
          <w:rFonts w:ascii="Times New Roman" w:eastAsia="Times New Roman" w:hAnsi="Times New Roman" w:cs="Times New Roman"/>
        </w:rPr>
      </w:pPr>
      <w:r w:rsidRPr="007709B6">
        <w:rPr>
          <w:rFonts w:ascii="Times New Roman" w:eastAsia="Times New Roman" w:hAnsi="Times New Roman" w:cs="Times New Roman"/>
        </w:rPr>
        <w:t xml:space="preserve">Review the processes of invention and innovation. Then, select a new product that you have been introduced to in the past 12 months. You are encouraged to research this new product using outside sources. You can use the same company you have been </w:t>
      </w:r>
      <w:proofErr w:type="gramStart"/>
      <w:r w:rsidRPr="007709B6">
        <w:rPr>
          <w:rFonts w:ascii="Times New Roman" w:eastAsia="Times New Roman" w:hAnsi="Times New Roman" w:cs="Times New Roman"/>
        </w:rPr>
        <w:t>researching, or</w:t>
      </w:r>
      <w:proofErr w:type="gramEnd"/>
      <w:r w:rsidRPr="007709B6">
        <w:rPr>
          <w:rFonts w:ascii="Times New Roman" w:eastAsia="Times New Roman" w:hAnsi="Times New Roman" w:cs="Times New Roman"/>
        </w:rPr>
        <w:t xml:space="preserve"> pick a new one. You are to create a PowerPoint presentation about future inventions this new product could help to inspire and what innovations could be developed to enhance and improve this product. Analyze how these two areas could impact the company. Your PowerPoint presentation should include the following elements: Slide 1: Title page Slide 2: Description of the new product Slide 3: Description of the importance of R&amp;D to include lead users and market research Slide 4: Discussion of appropriate structure and culture within the company necessary to support innovative ideas and products Slide 5: Exploration of future inventions inspired by the product or analysis of future innovations of this product (Was this a successful invention leading to innovation?) Slide 6: Prediction of product demand in five years Slide 7: List of sources using APA guidelines Please ensure that every slide has a title at the top explaining what the slide covers. To complete this assignment, a minimum of two reputable sources must be used, cited, and referenced. Add citations in proper APA format, use applicable pictures or graphics, use a slide template, and avoid wordy slides by focusing on bullet points. Remember, this is an academic presentation. Information about accessing the grading rubric for this assignment is provided below.</w:t>
      </w:r>
    </w:p>
    <w:p w14:paraId="20C582A1" w14:textId="7841EB7E" w:rsidR="007709B6" w:rsidRPr="007709B6" w:rsidRDefault="007709B6" w:rsidP="007709B6">
      <w:pPr>
        <w:spacing w:after="200" w:line="240" w:lineRule="auto"/>
        <w:rPr>
          <w:rFonts w:ascii="Times New Roman" w:eastAsia="Times New Roman" w:hAnsi="Times New Roman" w:cs="Times New Roman"/>
        </w:rPr>
      </w:pPr>
      <w:r w:rsidRPr="007709B6">
        <w:rPr>
          <w:rFonts w:ascii="Times New Roman" w:hAnsi="Times New Roman" w:cs="Times New Roman"/>
        </w:rPr>
        <w:t>A PowerPoint presentation is a great way to create an inspiring visual presentation.  As we end the class, the grand finale is the creation of a PowerPoint presentation.  This is the time and opportunity to use creativity.  Review the research and design (R&amp;D) of a new product that has been created and introduced within the past 12 months.  Using the process of invention (creation) and innovation (improvement), the presentation will review a new product.  The presentation will share future inventions for the chosen product and its impact. </w:t>
      </w:r>
    </w:p>
    <w:p w14:paraId="703FF11D" w14:textId="77777777" w:rsidR="007709B6" w:rsidRPr="007709B6" w:rsidRDefault="007709B6">
      <w:pPr>
        <w:rPr>
          <w:rFonts w:ascii="Times New Roman" w:hAnsi="Times New Roman" w:cs="Times New Roman"/>
        </w:rPr>
      </w:pPr>
    </w:p>
    <w:p w14:paraId="5AAD3CAD" w14:textId="77777777" w:rsidR="007709B6" w:rsidRPr="007709B6" w:rsidRDefault="007709B6">
      <w:pPr>
        <w:rPr>
          <w:rFonts w:ascii="Times New Roman" w:hAnsi="Times New Roman" w:cs="Times New Roman"/>
        </w:rPr>
      </w:pPr>
    </w:p>
    <w:sectPr w:rsidR="007709B6" w:rsidRPr="00770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9B6"/>
    <w:rsid w:val="00667FEB"/>
    <w:rsid w:val="007709B6"/>
    <w:rsid w:val="009F5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474B"/>
  <w15:chartTrackingRefBased/>
  <w15:docId w15:val="{4BCA27C1-9FCD-4E63-90D1-B82A28D4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822433">
      <w:bodyDiv w:val="1"/>
      <w:marLeft w:val="0"/>
      <w:marRight w:val="0"/>
      <w:marTop w:val="0"/>
      <w:marBottom w:val="0"/>
      <w:divBdr>
        <w:top w:val="none" w:sz="0" w:space="0" w:color="auto"/>
        <w:left w:val="none" w:sz="0" w:space="0" w:color="auto"/>
        <w:bottom w:val="none" w:sz="0" w:space="0" w:color="auto"/>
        <w:right w:val="none" w:sz="0" w:space="0" w:color="auto"/>
      </w:divBdr>
    </w:div>
    <w:div w:id="137638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1004</Words>
  <Characters>5726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2018-03-05T14:52:00Z</dcterms:created>
  <dcterms:modified xsi:type="dcterms:W3CDTF">2018-03-05T15:03:00Z</dcterms:modified>
</cp:coreProperties>
</file>